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04159" w14:textId="7662AD54" w:rsidR="0044223B" w:rsidRPr="00A178CD" w:rsidRDefault="0044223B" w:rsidP="0044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178C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Volumul „Povestea creierului. În căutarea celui mai complicat obiect din univers”, semnat de prof. univ. dr. Alexandru Babeș, a fost publicat la Editura H</w:t>
      </w:r>
      <w:r w:rsidR="00A178CD" w:rsidRPr="00A178C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umanitas</w:t>
      </w:r>
    </w:p>
    <w:p w14:paraId="791D5C16" w14:textId="77777777" w:rsidR="00A178CD" w:rsidRDefault="00A178CD" w:rsidP="0044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9C48692" w14:textId="3A0549C3" w:rsidR="00A60795" w:rsidRPr="00A60795" w:rsidRDefault="00A60795" w:rsidP="0044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 curând, la Editura Humanitas a apărut volumul „Povestea creierului. În că</w:t>
      </w:r>
      <w:r w:rsidRPr="00A6079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utarea celui mai complicat obiect din univers</w:t>
      </w: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”, semnat de prof. univ. dr. Alexandru Babeș, cadru didactic la Facultatea de Biologie a Universității din București. </w:t>
      </w:r>
      <w:bookmarkStart w:id="0" w:name="_GoBack"/>
      <w:bookmarkEnd w:id="0"/>
    </w:p>
    <w:p w14:paraId="5E925E61" w14:textId="77777777" w:rsidR="00A60795" w:rsidRPr="0044223B" w:rsidRDefault="00A60795" w:rsidP="0044223B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200A151" w14:textId="434F2F76" w:rsidR="00982B0C" w:rsidRPr="0044223B" w:rsidRDefault="00A94ADA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23B">
        <w:rPr>
          <w:rFonts w:ascii="Times New Roman" w:hAnsi="Times New Roman" w:cs="Times New Roman"/>
          <w:i/>
          <w:sz w:val="24"/>
          <w:szCs w:val="24"/>
          <w:lang w:val="ro-RO"/>
        </w:rPr>
        <w:t>„În această carte nu mi-am propus să scriu despre felul în care funcţionează creierul, ci mai curând despre istoria încercărilor noastre de a-l înţelege. Din Antichitatea greacă şi până spre jumătatea secolului al XX-lea, povestea creierului a inclus tot felul de personaje exotice, dispute însufleţite, accidente oribile şi chirurgi pregătiţi să opereze un organ pe care erau departe de a-l înţelege. Evoluţia reprezentării creierului în conştiinţa noastră este exemplară nu atât pentru obiectul studiat în sine, cât pentru id</w:t>
      </w:r>
      <w:r w:rsidR="00A60795" w:rsidRPr="0044223B">
        <w:rPr>
          <w:rFonts w:ascii="Times New Roman" w:hAnsi="Times New Roman" w:cs="Times New Roman"/>
          <w:i/>
          <w:sz w:val="24"/>
          <w:szCs w:val="24"/>
          <w:lang w:val="ro-RO"/>
        </w:rPr>
        <w:t>eea de investigaţie ştiinţifică</w:t>
      </w:r>
      <w:r w:rsidRPr="0044223B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A60795" w:rsidRPr="0044223B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A60795" w:rsidRPr="0044223B">
        <w:rPr>
          <w:rFonts w:ascii="Times New Roman" w:hAnsi="Times New Roman" w:cs="Times New Roman"/>
          <w:sz w:val="24"/>
          <w:szCs w:val="24"/>
          <w:lang w:val="ro-RO"/>
        </w:rPr>
        <w:t xml:space="preserve"> subliniază autorul.</w:t>
      </w:r>
    </w:p>
    <w:p w14:paraId="1E06B8C1" w14:textId="1A11F307" w:rsidR="0044223B" w:rsidRPr="0044223B" w:rsidRDefault="0044223B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23B">
        <w:rPr>
          <w:rFonts w:ascii="Times New Roman" w:hAnsi="Times New Roman" w:cs="Times New Roman"/>
          <w:sz w:val="24"/>
          <w:szCs w:val="24"/>
          <w:lang w:val="ro-RO"/>
        </w:rPr>
        <w:t xml:space="preserve">„Profesorul Alexandru Babeş, eminent specialist în </w:t>
      </w:r>
      <w:proofErr w:type="spellStart"/>
      <w:r w:rsidRPr="0044223B">
        <w:rPr>
          <w:rFonts w:ascii="Times New Roman" w:hAnsi="Times New Roman" w:cs="Times New Roman"/>
          <w:sz w:val="24"/>
          <w:szCs w:val="24"/>
          <w:lang w:val="ro-RO"/>
        </w:rPr>
        <w:t>neuroştiinţe</w:t>
      </w:r>
      <w:proofErr w:type="spellEnd"/>
      <w:r w:rsidRPr="0044223B">
        <w:rPr>
          <w:rFonts w:ascii="Times New Roman" w:hAnsi="Times New Roman" w:cs="Times New Roman"/>
          <w:sz w:val="24"/>
          <w:szCs w:val="24"/>
          <w:lang w:val="ro-RO"/>
        </w:rPr>
        <w:t xml:space="preserve">, spune povestea acestei aventuri a cunoaşterii începând din Antichitatea greacă, în termeni accesibili cititorului neiniţiat, însoţind-o cu numeroase ilustraţii, relatând întâmplări uimitoare şi </w:t>
      </w:r>
      <w:proofErr w:type="spellStart"/>
      <w:r w:rsidRPr="0044223B">
        <w:rPr>
          <w:rFonts w:ascii="Times New Roman" w:hAnsi="Times New Roman" w:cs="Times New Roman"/>
          <w:sz w:val="24"/>
          <w:szCs w:val="24"/>
          <w:lang w:val="ro-RO"/>
        </w:rPr>
        <w:t>facând</w:t>
      </w:r>
      <w:proofErr w:type="spellEnd"/>
      <w:r w:rsidRPr="0044223B">
        <w:rPr>
          <w:rFonts w:ascii="Times New Roman" w:hAnsi="Times New Roman" w:cs="Times New Roman"/>
          <w:sz w:val="24"/>
          <w:szCs w:val="24"/>
          <w:lang w:val="ro-RO"/>
        </w:rPr>
        <w:t xml:space="preserve"> portrete memorabile protagoniştilor ei”, este descrierea realizată de editorii Humanitas.</w:t>
      </w:r>
    </w:p>
    <w:p w14:paraId="1BDA3A99" w14:textId="77777777" w:rsidR="0044223B" w:rsidRPr="0044223B" w:rsidRDefault="0044223B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8C4E19" w14:textId="208A616B" w:rsidR="00C10927" w:rsidRPr="0044223B" w:rsidRDefault="00C10927" w:rsidP="0044223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23B">
        <w:rPr>
          <w:rFonts w:ascii="Times New Roman" w:hAnsi="Times New Roman" w:cs="Times New Roman"/>
          <w:b/>
          <w:sz w:val="24"/>
          <w:szCs w:val="24"/>
          <w:lang w:val="ro-RO"/>
        </w:rPr>
        <w:t>Informații despre autor</w:t>
      </w:r>
    </w:p>
    <w:p w14:paraId="74FBBA11" w14:textId="7FA8A1F0" w:rsidR="00C10927" w:rsidRPr="0044223B" w:rsidRDefault="00C10927" w:rsidP="0044223B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223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Prof. univ. dr. Alexandru Babeș</w:t>
      </w:r>
      <w:r w:rsidRPr="004422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absolvit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1995,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doctor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spellStart"/>
      <w:proofErr w:type="gramStart"/>
      <w:r w:rsidRPr="0044223B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2006, 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bursă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postdoctorale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Alexander von Humboldt la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„Friedrich-Alexander” din Erlangen-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Nürnberg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>, Germania.</w:t>
      </w:r>
      <w:proofErr w:type="gram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r w:rsidRPr="0044223B">
        <w:rPr>
          <w:rFonts w:ascii="Times New Roman" w:hAnsi="Times New Roman" w:cs="Times New Roman"/>
          <w:sz w:val="24"/>
          <w:szCs w:val="24"/>
          <w:lang w:val="ro-RO"/>
        </w:rPr>
        <w:t xml:space="preserve">Domeniile predilecte de interes științific ale autorului sunt: </w:t>
      </w:r>
      <w:r w:rsidRPr="0044223B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Neurofiziologie, Fiziologie celulară și moleculară, Farmacologie celulară și moleculară</w:t>
      </w:r>
      <w:r w:rsidRPr="00442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 </w:t>
      </w: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</w:t>
      </w:r>
      <w:r w:rsidRPr="0044223B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 xml:space="preserve">Biofizica transportului </w:t>
      </w:r>
      <w:proofErr w:type="spellStart"/>
      <w:r w:rsidRPr="0044223B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membranar</w:t>
      </w:r>
      <w:proofErr w:type="spellEnd"/>
      <w:r w:rsidRPr="0044223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  <w:r w:rsidRPr="00442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4E334928" w14:textId="54137F5F" w:rsidR="00C10927" w:rsidRDefault="00C10927" w:rsidP="004422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4223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Neurobiologie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>,</w:t>
      </w: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Alexandru Babeș are o </w:t>
      </w:r>
      <w:r w:rsidR="0044223B"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activitate publicistică prolifică, fiind</w:t>
      </w:r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a</w:t>
      </w:r>
      <w:r w:rsidRPr="0044223B">
        <w:rPr>
          <w:rFonts w:ascii="Times New Roman" w:hAnsi="Times New Roman" w:cs="Times New Roman"/>
          <w:sz w:val="24"/>
          <w:szCs w:val="24"/>
        </w:rPr>
        <w:t>utor</w:t>
      </w:r>
      <w:r w:rsidR="0044223B" w:rsidRPr="0044223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a</w:t>
      </w:r>
      <w:r w:rsid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44223B">
        <w:rPr>
          <w:rFonts w:ascii="Times New Roman" w:hAnsi="Times New Roman" w:cs="Times New Roman"/>
          <w:sz w:val="24"/>
          <w:szCs w:val="24"/>
        </w:rPr>
        <w:t xml:space="preserve"> 30</w:t>
      </w:r>
      <w:r w:rsidRPr="004422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care </w:t>
      </w:r>
      <w:r w:rsidRPr="0044223B">
        <w:rPr>
          <w:rFonts w:ascii="Times New Roman" w:hAnsi="Times New Roman" w:cs="Times New Roman"/>
          <w:i/>
          <w:sz w:val="24"/>
          <w:szCs w:val="24"/>
        </w:rPr>
        <w:t>Nature</w:t>
      </w:r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r w:rsidRPr="0044223B">
        <w:rPr>
          <w:rFonts w:ascii="Times New Roman" w:hAnsi="Times New Roman" w:cs="Times New Roman"/>
          <w:i/>
          <w:sz w:val="24"/>
          <w:szCs w:val="24"/>
        </w:rPr>
        <w:t>Nature Medicine</w:t>
      </w:r>
      <w:r w:rsidR="0044223B" w:rsidRPr="00442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4223B" w:rsidRPr="004422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2011-</w:t>
      </w:r>
      <w:r w:rsidRPr="0044223B">
        <w:rPr>
          <w:rFonts w:ascii="Times New Roman" w:hAnsi="Times New Roman" w:cs="Times New Roman"/>
          <w:sz w:val="24"/>
          <w:szCs w:val="24"/>
        </w:rPr>
        <w:t>2013</w:t>
      </w:r>
      <w:r w:rsidR="0044223B" w:rsidRPr="0044223B">
        <w:rPr>
          <w:rFonts w:ascii="Times New Roman" w:hAnsi="Times New Roman" w:cs="Times New Roman"/>
          <w:sz w:val="24"/>
          <w:szCs w:val="24"/>
        </w:rPr>
        <w:t>,</w:t>
      </w:r>
      <w:r w:rsidRPr="004422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f</w:t>
      </w:r>
      <w:r w:rsidR="0044223B" w:rsidRPr="0044223B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4223B"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 w:rsidRPr="0044223B">
        <w:rPr>
          <w:rFonts w:ascii="Times New Roman" w:hAnsi="Times New Roman" w:cs="Times New Roman"/>
          <w:sz w:val="24"/>
          <w:szCs w:val="24"/>
        </w:rPr>
        <w:t>Naț</w:t>
      </w:r>
      <w:r w:rsidRPr="0044223B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223B">
        <w:rPr>
          <w:rFonts w:ascii="Times New Roman" w:hAnsi="Times New Roman" w:cs="Times New Roman"/>
          <w:sz w:val="24"/>
          <w:szCs w:val="24"/>
        </w:rPr>
        <w:t>CNCS</w:t>
      </w:r>
      <w:proofErr w:type="spellEnd"/>
      <w:r w:rsidRPr="0044223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4223B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="0044223B">
        <w:rPr>
          <w:rFonts w:ascii="Times New Roman" w:hAnsi="Times New Roman" w:cs="Times New Roman"/>
          <w:sz w:val="24"/>
          <w:szCs w:val="24"/>
        </w:rPr>
        <w:t xml:space="preserve"> academic al </w:t>
      </w:r>
      <w:proofErr w:type="spellStart"/>
      <w:r w:rsidR="0044223B">
        <w:rPr>
          <w:rFonts w:ascii="Times New Roman" w:hAnsi="Times New Roman" w:cs="Times New Roman"/>
          <w:sz w:val="24"/>
          <w:szCs w:val="24"/>
        </w:rPr>
        <w:t>autorului</w:t>
      </w:r>
      <w:proofErr w:type="spellEnd"/>
      <w:r w:rsidR="004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23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4223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4223B">
        <w:rPr>
          <w:rFonts w:ascii="Times New Roman" w:hAnsi="Times New Roman" w:cs="Times New Roman"/>
          <w:sz w:val="24"/>
          <w:szCs w:val="24"/>
        </w:rPr>
        <w:t>consultat</w:t>
      </w:r>
      <w:proofErr w:type="spellEnd"/>
      <w:r w:rsidR="0044223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44223B" w:rsidRPr="004422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4422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B0A47E4" w14:textId="56EC2910" w:rsidR="0044223B" w:rsidRPr="0044223B" w:rsidRDefault="0044223B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volumul „Povestea creierului.</w:t>
      </w:r>
      <w:proofErr w:type="gramEnd"/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că</w:t>
      </w:r>
      <w:r w:rsidRPr="00A6079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utarea celui mai complicat obiect din univers</w:t>
      </w:r>
      <w:r w:rsidRPr="0044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sunt disponibile atât pe </w:t>
      </w:r>
      <w:hyperlink r:id="rId7" w:history="1">
        <w:r w:rsidRPr="0044223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 xml:space="preserve">pagina de </w:t>
        </w:r>
        <w:proofErr w:type="spellStart"/>
        <w:r w:rsidRPr="0044223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Facebook</w:t>
        </w:r>
        <w:proofErr w:type="spellEnd"/>
        <w:r w:rsidRPr="0044223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 xml:space="preserve"> a Editurii Humanitas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cât și pe </w:t>
      </w:r>
      <w:hyperlink r:id="rId8" w:history="1">
        <w:r w:rsidRPr="0044223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site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sectPr w:rsidR="0044223B" w:rsidRPr="00442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6AF"/>
    <w:multiLevelType w:val="multilevel"/>
    <w:tmpl w:val="CCD0C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E3C6D"/>
    <w:multiLevelType w:val="multilevel"/>
    <w:tmpl w:val="CECC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DA"/>
    <w:rsid w:val="000126D8"/>
    <w:rsid w:val="001B29B7"/>
    <w:rsid w:val="00371EF8"/>
    <w:rsid w:val="0044223B"/>
    <w:rsid w:val="00506BD7"/>
    <w:rsid w:val="00982B0C"/>
    <w:rsid w:val="00A178CD"/>
    <w:rsid w:val="00A60795"/>
    <w:rsid w:val="00A94ADA"/>
    <w:rsid w:val="00BA3686"/>
    <w:rsid w:val="00C10927"/>
    <w:rsid w:val="00E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60795"/>
    <w:rPr>
      <w:b/>
      <w:bCs/>
    </w:rPr>
  </w:style>
  <w:style w:type="character" w:styleId="Hyperlink">
    <w:name w:val="Hyperlink"/>
    <w:basedOn w:val="Fontdeparagrafimplicit"/>
    <w:uiPriority w:val="99"/>
    <w:unhideWhenUsed/>
    <w:rsid w:val="00A607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60795"/>
    <w:rPr>
      <w:b/>
      <w:bCs/>
    </w:rPr>
  </w:style>
  <w:style w:type="character" w:styleId="Hyperlink">
    <w:name w:val="Hyperlink"/>
    <w:basedOn w:val="Fontdeparagrafimplicit"/>
    <w:uiPriority w:val="99"/>
    <w:unhideWhenUsed/>
    <w:rsid w:val="00A60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tas.ro/humanitas/carte/povestea-creierului?fbclid=IwAR2O-UcdVLP-ZP1vsQfn5BQ3V03rth_B0tKfAyGrCDl-ms_qSczrhBglJI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editura.humanitas/posts/4401129246638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.unibuc.ro/images/Babes_CV_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Babes</dc:creator>
  <cp:lastModifiedBy>Aura Stan</cp:lastModifiedBy>
  <cp:revision>5</cp:revision>
  <dcterms:created xsi:type="dcterms:W3CDTF">2021-10-13T07:19:00Z</dcterms:created>
  <dcterms:modified xsi:type="dcterms:W3CDTF">2021-10-13T07:37:00Z</dcterms:modified>
</cp:coreProperties>
</file>